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F1" w:rsidRDefault="003F40F1" w:rsidP="003F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29">
        <w:rPr>
          <w:rFonts w:ascii="Times New Roman" w:hAnsi="Times New Roman" w:cs="Times New Roman"/>
          <w:b/>
          <w:sz w:val="28"/>
          <w:szCs w:val="28"/>
        </w:rPr>
        <w:t>PROFESIJOS MOKYTOJAI</w:t>
      </w:r>
    </w:p>
    <w:p w:rsidR="003F40F1" w:rsidRPr="00E96429" w:rsidRDefault="003F40F1" w:rsidP="003F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3749" w:type="dxa"/>
        <w:tblLayout w:type="fixed"/>
        <w:tblLook w:val="04A0" w:firstRow="1" w:lastRow="0" w:firstColumn="1" w:lastColumn="0" w:noHBand="0" w:noVBand="1"/>
      </w:tblPr>
      <w:tblGrid>
        <w:gridCol w:w="3402"/>
        <w:gridCol w:w="3967"/>
        <w:gridCol w:w="1561"/>
        <w:gridCol w:w="2859"/>
        <w:gridCol w:w="1960"/>
      </w:tblGrid>
      <w:tr w:rsidR="004065A4" w:rsidRPr="00742E81" w:rsidTr="004065A4">
        <w:tc>
          <w:tcPr>
            <w:tcW w:w="3402" w:type="dxa"/>
            <w:hideMark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Vardas Pavardė</w:t>
            </w:r>
          </w:p>
        </w:tc>
        <w:tc>
          <w:tcPr>
            <w:tcW w:w="3967" w:type="dxa"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Išsilavinimas</w:t>
            </w:r>
          </w:p>
        </w:tc>
        <w:tc>
          <w:tcPr>
            <w:tcW w:w="1561" w:type="dxa"/>
            <w:hideMark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Kvalifikacinė kategorija</w:t>
            </w:r>
          </w:p>
        </w:tc>
        <w:tc>
          <w:tcPr>
            <w:tcW w:w="2859" w:type="dxa"/>
            <w:hideMark/>
          </w:tcPr>
          <w:p w:rsidR="004065A4" w:rsidRDefault="004065A4" w:rsidP="008C3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Mokomasis</w:t>
            </w:r>
          </w:p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dalykas</w:t>
            </w:r>
          </w:p>
        </w:tc>
        <w:tc>
          <w:tcPr>
            <w:tcW w:w="1960" w:type="dxa"/>
            <w:hideMark/>
          </w:tcPr>
          <w:p w:rsidR="004065A4" w:rsidRPr="00742E81" w:rsidRDefault="004065A4" w:rsidP="00B3395C">
            <w:pPr>
              <w:spacing w:before="100" w:beforeAutospacing="1" w:after="100" w:afterAutospacing="1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Auk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lėjamoji</w:t>
            </w:r>
            <w:r w:rsidRPr="00742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br/>
              <w:t>grupė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Alma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Beleckytė</w:t>
            </w:r>
            <w:proofErr w:type="spellEnd"/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3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almabeleckyte@gmail.com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Klaipėdos devinta profesinė mokykla, padavėjo, barmeno, ketvirtos kategorijos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 m. KU, rekreacijos ir turizmo bakalauro kvalifikacinis laipsnis.</w:t>
            </w:r>
          </w:p>
        </w:tc>
        <w:tc>
          <w:tcPr>
            <w:tcW w:w="1561" w:type="dxa"/>
          </w:tcPr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Viešbučių, restoranų,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viešojo maitinimo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posričio</w:t>
            </w:r>
            <w:proofErr w:type="spellEnd"/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dalykų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mokytoja-</w:t>
            </w:r>
          </w:p>
          <w:p w:rsidR="004065A4" w:rsidRPr="00742E81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metodininkė</w:t>
            </w:r>
          </w:p>
        </w:tc>
        <w:tc>
          <w:tcPr>
            <w:tcW w:w="2859" w:type="dxa"/>
          </w:tcPr>
          <w:p w:rsidR="004065A4" w:rsidRPr="00742E81" w:rsidRDefault="004065A4" w:rsidP="008C3C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 praktinis mokymas</w:t>
            </w:r>
          </w:p>
        </w:tc>
        <w:tc>
          <w:tcPr>
            <w:tcW w:w="1960" w:type="dxa"/>
          </w:tcPr>
          <w:p w:rsidR="004065A4" w:rsidRPr="00742E81" w:rsidRDefault="004065A4" w:rsidP="00881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Blagnis</w:t>
            </w:r>
            <w:proofErr w:type="spellEnd"/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mindaugas.blagnis@gmail.com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rekreacijos ir turizmo bakalauro kvalifikacinis laipsnis.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geografijos magistro kvalifikacinis laipsnis.</w:t>
            </w:r>
          </w:p>
        </w:tc>
        <w:tc>
          <w:tcPr>
            <w:tcW w:w="1561" w:type="dxa"/>
          </w:tcPr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laisvalaikio vadybos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profesijos</w:t>
            </w:r>
          </w:p>
          <w:p w:rsidR="004065A4" w:rsidRPr="00742E81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859" w:type="dxa"/>
          </w:tcPr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Rekreacijos pagrindai, profesijos informacinės technologijos.</w:t>
            </w:r>
          </w:p>
        </w:tc>
        <w:tc>
          <w:tcPr>
            <w:tcW w:w="1960" w:type="dxa"/>
          </w:tcPr>
          <w:p w:rsidR="004065A4" w:rsidRPr="00742E81" w:rsidRDefault="004065A4" w:rsidP="008C3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Nijolė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Budraitienė</w:t>
            </w:r>
            <w:proofErr w:type="spellEnd"/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12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nbudraitiene@gmail.com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1992 m. Kauno politechnikos institutas, inžinieriaus technologo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ŠU, mokytojo profesinė kvalifikacija.</w:t>
            </w:r>
          </w:p>
        </w:tc>
        <w:tc>
          <w:tcPr>
            <w:tcW w:w="1561" w:type="dxa"/>
          </w:tcPr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profesinės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etikos ir psichologijos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Estetikos ir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neformalaus ugdymo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dizaino vyresnioji</w:t>
            </w:r>
          </w:p>
          <w:p w:rsidR="004065A4" w:rsidRPr="00742E81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</w:t>
            </w:r>
          </w:p>
        </w:tc>
        <w:tc>
          <w:tcPr>
            <w:tcW w:w="2859" w:type="dxa"/>
          </w:tcPr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V18-1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735615" w:rsidRDefault="004065A4" w:rsidP="008C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3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Rima </w:t>
            </w:r>
            <w:proofErr w:type="spellStart"/>
            <w:r w:rsidRPr="00735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Buivydienė</w:t>
            </w:r>
            <w:proofErr w:type="spellEnd"/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56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rima.buivydiene@gmail.com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VDU, verslo administravimo bakalauro kvalifikacinį laipsnį.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2012 m. Mykolo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Romerio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universitetas, ekonomikos magistras.</w:t>
            </w:r>
          </w:p>
        </w:tc>
        <w:tc>
          <w:tcPr>
            <w:tcW w:w="1561" w:type="dxa"/>
          </w:tcPr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Buhalterinės apskaitos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finansų vyresnioji</w:t>
            </w:r>
          </w:p>
          <w:p w:rsidR="004065A4" w:rsidRPr="00742E81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</w:t>
            </w:r>
          </w:p>
        </w:tc>
        <w:tc>
          <w:tcPr>
            <w:tcW w:w="2859" w:type="dxa"/>
          </w:tcPr>
          <w:p w:rsidR="004065A4" w:rsidRPr="005B42B3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B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Kreditavimas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bankinių operacijų valdymas, įvadas į finansinių paslaugų teikėjo profesiją, banko sąskaitos ir mokėjimo kortelės, elektroninės paslaugos, taupymas, kreditavimas, draudimas.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F19V</w:t>
            </w:r>
          </w:p>
        </w:tc>
      </w:tr>
      <w:tr w:rsidR="00274C4D" w:rsidRPr="00742E81" w:rsidTr="004065A4">
        <w:tc>
          <w:tcPr>
            <w:tcW w:w="3402" w:type="dxa"/>
          </w:tcPr>
          <w:p w:rsidR="00274C4D" w:rsidRPr="00735615" w:rsidRDefault="00274C4D" w:rsidP="008C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Baužienė</w:t>
            </w:r>
            <w:proofErr w:type="spellEnd"/>
          </w:p>
        </w:tc>
        <w:tc>
          <w:tcPr>
            <w:tcW w:w="3967" w:type="dxa"/>
          </w:tcPr>
          <w:p w:rsidR="00C56258" w:rsidRPr="00C56258" w:rsidRDefault="00C56258" w:rsidP="00C5625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56258">
              <w:rPr>
                <w:rFonts w:ascii="Times New Roman" w:eastAsia="Times New Roman" w:hAnsi="Times New Roman" w:cs="Times New Roman"/>
                <w:sz w:val="24"/>
                <w:szCs w:val="20"/>
              </w:rPr>
              <w:t>2012 m. Klaipėdos valstybinė</w:t>
            </w:r>
          </w:p>
          <w:p w:rsidR="00C56258" w:rsidRPr="00C56258" w:rsidRDefault="00C56258" w:rsidP="00C5625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56258">
              <w:rPr>
                <w:rFonts w:ascii="Times New Roman" w:eastAsia="Times New Roman" w:hAnsi="Times New Roman" w:cs="Times New Roman"/>
                <w:sz w:val="24"/>
                <w:szCs w:val="20"/>
              </w:rPr>
              <w:t>kolegija, maisto technologijos</w:t>
            </w:r>
          </w:p>
          <w:p w:rsidR="00274C4D" w:rsidRDefault="00C56258" w:rsidP="00C562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6258">
              <w:rPr>
                <w:rFonts w:ascii="Times New Roman" w:eastAsia="Times New Roman" w:hAnsi="Times New Roman" w:cs="Times New Roman"/>
                <w:sz w:val="24"/>
                <w:szCs w:val="20"/>
              </w:rPr>
              <w:t>profesinis bakalauras</w:t>
            </w:r>
          </w:p>
        </w:tc>
        <w:tc>
          <w:tcPr>
            <w:tcW w:w="1561" w:type="dxa"/>
          </w:tcPr>
          <w:p w:rsidR="00274C4D" w:rsidRPr="00742E81" w:rsidRDefault="00274C4D" w:rsidP="00735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274C4D" w:rsidRPr="005B42B3" w:rsidRDefault="009D7013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</w:t>
            </w:r>
            <w:r w:rsidR="00274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praktinis mokymas</w:t>
            </w:r>
          </w:p>
        </w:tc>
        <w:tc>
          <w:tcPr>
            <w:tcW w:w="1960" w:type="dxa"/>
          </w:tcPr>
          <w:p w:rsidR="00274C4D" w:rsidRDefault="00274C4D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74C4D" w:rsidRPr="00742E81" w:rsidTr="004065A4">
        <w:tc>
          <w:tcPr>
            <w:tcW w:w="3402" w:type="dxa"/>
          </w:tcPr>
          <w:p w:rsidR="00274C4D" w:rsidRDefault="00274C4D" w:rsidP="008C3C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Vita Beniušienė</w:t>
            </w:r>
          </w:p>
        </w:tc>
        <w:tc>
          <w:tcPr>
            <w:tcW w:w="3967" w:type="dxa"/>
          </w:tcPr>
          <w:p w:rsidR="00274C4D" w:rsidRPr="00E07433" w:rsidRDefault="001D0ABE" w:rsidP="0027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2009 m. Kauno kolegija, maisto technologo bakalauras</w:t>
            </w:r>
          </w:p>
        </w:tc>
        <w:tc>
          <w:tcPr>
            <w:tcW w:w="1561" w:type="dxa"/>
          </w:tcPr>
          <w:p w:rsidR="00274C4D" w:rsidRPr="00742E81" w:rsidRDefault="00274C4D" w:rsidP="00735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274C4D" w:rsidRDefault="009D7013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praktinis mokymas</w:t>
            </w:r>
          </w:p>
        </w:tc>
        <w:tc>
          <w:tcPr>
            <w:tcW w:w="1960" w:type="dxa"/>
          </w:tcPr>
          <w:p w:rsidR="00274C4D" w:rsidRDefault="00274C4D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8C3C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Vilhelmina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Busilienė</w:t>
            </w:r>
            <w:proofErr w:type="spellEnd"/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vilmabusiliene@gmail.com</w:t>
            </w:r>
          </w:p>
        </w:tc>
        <w:tc>
          <w:tcPr>
            <w:tcW w:w="3967" w:type="dxa"/>
          </w:tcPr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1978 m. Šiaulių K. Preikšo pedagoginis institutas, kultūros –švietimo darbuotojo, dailininko-apipavidalintojo kvalifikacija.</w:t>
            </w:r>
          </w:p>
          <w:p w:rsidR="004065A4" w:rsidRPr="003B343F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KU, mokytojo kvalifikacija.</w:t>
            </w:r>
          </w:p>
        </w:tc>
        <w:tc>
          <w:tcPr>
            <w:tcW w:w="1561" w:type="dxa"/>
          </w:tcPr>
          <w:p w:rsidR="004065A4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Estetikos ir neformalaus ugdymo dizaino vyresnioji mokytoja </w:t>
            </w:r>
          </w:p>
          <w:p w:rsidR="004065A4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Vyresnioji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profesinės etikos ir psichologijos </w:t>
            </w: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4065A4" w:rsidRPr="00742E81" w:rsidRDefault="004065A4" w:rsidP="007B7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F4579B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Profesinė etika ir</w:t>
            </w:r>
          </w:p>
          <w:p w:rsidR="004065A4" w:rsidRPr="00F4579B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sichologija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e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stetika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4065A4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 w:rsidRPr="00F45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tnokultūros pagrindai</w:t>
            </w:r>
          </w:p>
          <w:p w:rsidR="004065A4" w:rsidRPr="00742E81" w:rsidRDefault="004065A4" w:rsidP="008C3C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retorika, bendravimo psichologija ir profesinė etika.</w:t>
            </w:r>
          </w:p>
        </w:tc>
        <w:tc>
          <w:tcPr>
            <w:tcW w:w="1960" w:type="dxa"/>
          </w:tcPr>
          <w:p w:rsidR="004065A4" w:rsidRPr="00742E81" w:rsidRDefault="004065A4" w:rsidP="00567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PPA18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Gintarė </w:t>
            </w:r>
            <w:proofErr w:type="spellStart"/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t>Čeplinskienė</w:t>
            </w:r>
            <w:proofErr w:type="spellEnd"/>
          </w:p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Ramunytia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967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m. Šiaulių Universitetas, Edukologijos bakalauras. Kvalifikacinis laipsnis ir mokytojo profesijos kvalifikacija.</w:t>
            </w:r>
          </w:p>
        </w:tc>
        <w:tc>
          <w:tcPr>
            <w:tcW w:w="1561" w:type="dxa"/>
          </w:tcPr>
          <w:p w:rsidR="004065A4" w:rsidRPr="00C706DC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K18V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Audronė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Dalibagienė</w:t>
            </w:r>
            <w:proofErr w:type="spellEnd"/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6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audrone.dalibagiene@gmail.com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1986 m. Kauno A.Sniečkaus politechnikos institutas, inžinieriaus 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Simona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Damašienė</w:t>
            </w:r>
            <w:proofErr w:type="spellEnd"/>
          </w:p>
          <w:p w:rsidR="004065A4" w:rsidRPr="00D851E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</w:t>
            </w:r>
            <w:r w:rsidRPr="00D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imona.sarkunaite</w:t>
            </w:r>
            <w:proofErr w:type="spellEnd"/>
            <w:r w:rsidRPr="00D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2012 m. Šiaulių universitetas,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ekologijos ir aplinkotyros bakalauro laipsnis.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 m. Klaipėdos turizmo mokykla, konditerio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Konditerių praktinis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 xml:space="preserve">Dalia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Dedurienė</w:t>
            </w:r>
            <w:proofErr w:type="spellEnd"/>
          </w:p>
          <w:p w:rsidR="004065A4" w:rsidRPr="00BC54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dalia.kintai</w:t>
            </w:r>
            <w:proofErr w:type="spellEnd"/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</w:t>
            </w:r>
            <w:proofErr w:type="spellStart"/>
            <w:r w:rsidRPr="00BC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delfi.lt</w:t>
            </w:r>
            <w:proofErr w:type="spellEnd"/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Kauno komercijos kooperacijos mokykla, prekių žinovo-organizatoriaus kvalifikacija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KU, rekreacijos ir turizmo bakalauro kvalifikacinis laipsnis</w:t>
            </w:r>
          </w:p>
        </w:tc>
        <w:tc>
          <w:tcPr>
            <w:tcW w:w="1561" w:type="dxa"/>
          </w:tcPr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ir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laisvalaikio vadybos</w:t>
            </w:r>
          </w:p>
          <w:p w:rsidR="007A1FB8" w:rsidRP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</w:t>
            </w:r>
          </w:p>
          <w:p w:rsidR="004065A4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kasininkų, poilsio paslaugų agentų,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31184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11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Rūta Domarkienė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Kauno kolegija, maisto pramonės technologo kvalifikacija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2005 m. Kauno kolegija, technologo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Dvarionienė</w:t>
            </w:r>
            <w:proofErr w:type="spellEnd"/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9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laima.dvarioniene@gmail.com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1990 m. Šiaulių pedagoginis institutas, rusų kalbos ir literatūros mokytojo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edukologijos magistro 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I-oji vadybinė kategorija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metodininkė 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Dokumentų valdymas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Dalykinės komunikacijos pagrindai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Snieguolė Dvarionaitė</w:t>
            </w:r>
          </w:p>
          <w:p w:rsidR="004065A4" w:rsidRPr="000D742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0D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dvsniega</w:t>
            </w:r>
            <w:proofErr w:type="spellEnd"/>
            <w:r w:rsidRPr="000D7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Klaipėdos prekybininkų mokykla, ketvirtos kategorijos padavėjo, barmeno kvalifikacija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2011 m. KU, edukologijos bakalauro kvalifikacinis laipsnis 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 praktinis mokymas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C54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Vilma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Einikienė</w:t>
            </w:r>
            <w:proofErr w:type="spellEnd"/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vilma.einikiene@gmail.com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Klaipėdos turizmo mokykla, kasininko, raštvedžio, apskaitininko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Klaipėdos valstybinė kolegija, finansininko profesinė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kvalifikacija.</w:t>
            </w:r>
          </w:p>
        </w:tc>
        <w:tc>
          <w:tcPr>
            <w:tcW w:w="1561" w:type="dxa"/>
          </w:tcPr>
          <w:p w:rsidR="007A1FB8" w:rsidRDefault="007A1FB8" w:rsidP="007A1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 xml:space="preserve">Danguolė </w:t>
            </w:r>
            <w:proofErr w:type="spellStart"/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Gaidamavičienė</w:t>
            </w:r>
            <w:proofErr w:type="spellEnd"/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1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danguolegaida@gmail.com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1985 m. Vilniaus valstybinis V. Kapsuko universitetas, aukštos kvalifikacijos prekių žinovo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2001 m. KTU, profesijos diplomuoto mokytojo kvalifikacija.</w:t>
            </w:r>
          </w:p>
          <w:p w:rsidR="004065A4" w:rsidRPr="003B343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vadybos ir verslo administravimo magistro 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Apskaitininkų ir kasininkų, prekybos įmonių vadybininkų padėjėjų, finansinių paslaugų teikėjo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Svetlana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Jadova</w:t>
            </w:r>
            <w:proofErr w:type="spellEnd"/>
          </w:p>
          <w:p w:rsidR="004065A4" w:rsidRPr="0048221D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s.jadova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E72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1983 m. </w:t>
            </w:r>
            <w:proofErr w:type="spellStart"/>
            <w:r w:rsidRPr="001E72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Gorlovkos</w:t>
            </w:r>
            <w:proofErr w:type="spellEnd"/>
            <w:r w:rsidRPr="001E72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prekybos technikumas, maisto ruošimo 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V19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Liudvika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Jakučiūnienė</w:t>
            </w:r>
            <w:proofErr w:type="spellEnd"/>
          </w:p>
          <w:p w:rsidR="004065A4" w:rsidRPr="00681EA6" w:rsidRDefault="004065A4" w:rsidP="004065A4">
            <w:pPr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liudvika.jakuciuniene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1983 m. Klaipėdos prekybos valdybos PTM, kontrolierės-kasininkės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Šiaulių pedagoginis institutas, ikimokyklinės pedagogikos ir psichologijos dėstytojos, auklėtojos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specializuotų informatikos studijų programa ir jai suteikta mokytojo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Profesijos mokytoja metodininkė 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paslaugų agentų, bankinių operacijų tvarkytojų praktinis mokymas.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Maisto prekių mokslas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Alina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Kazakova</w:t>
            </w:r>
            <w:proofErr w:type="spellEnd"/>
          </w:p>
          <w:p w:rsidR="004065A4" w:rsidRPr="00BA39C0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alinute73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@yahoo.de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Socialinių mokslų kolegija, vadybos ir verslo administravimo profesinis bakalauro kvalifikacinis laipsnis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Padavėjų ir barmenų, viešbučių darbuotojų, poilsio paslaugų agentų 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PB18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PB19V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PB19T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Aurimas Labanauskas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Vilniaus turizmo ir verslo mokykla, virėjo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2010 m. Šiaulių universitetas, edukologijos bakalauro kvalifikacinis laipsnis, mokytojo profesinė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Letinauskienė</w:t>
            </w:r>
            <w:proofErr w:type="spellEnd"/>
          </w:p>
          <w:p w:rsidR="004065A4" w:rsidRPr="00AF21A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inga.letinauskienė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VU, filologijos bakalauro kvalifikacinis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2013 m. Mykolo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Romerio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universitetas, viešojo administravimo magistro laipsnis.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 xml:space="preserve">Erika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Lenkauskiene</w:t>
            </w:r>
            <w:proofErr w:type="spellEnd"/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erika.kromak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  <w:p w:rsidR="004065A4" w:rsidRPr="00D851E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2008 m. Klaipėdos verslo ir technologijų kolegija, chemijos inžinerijos profesinio bakalauro kvalifikacinis laipsnis ir technologo profesinė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2003 m. Klaipėdos turizmo mokykla, virėjo ir konditerio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Marius Lubys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2012 m. Klaipėdos turizmo mokykla, virėjo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2015 m. Kauno kolegija, maisto technologijų profesijos bakalauro laipsnis.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Kristina Mockutė</w:t>
            </w:r>
          </w:p>
          <w:p w:rsidR="004065A4" w:rsidRPr="00343AC7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Kristik222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Klaipėdos turizmo mokykla, maisto ruošimo darbuotojo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Klaipėdos valstybinė kolegija, profesinio bakalauro kvalifikacinis laipsnis ir socialinio pedagogo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Albina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Petrulienė</w:t>
            </w:r>
            <w:proofErr w:type="spellEnd"/>
          </w:p>
          <w:p w:rsidR="004065A4" w:rsidRPr="00F52B10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albinapet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1977 m. Vilniaus prekybos technikumas, techniko-technologo kvalifikacija.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V17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9B63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Poškutė</w:t>
            </w:r>
            <w:proofErr w:type="spellEnd"/>
          </w:p>
          <w:p w:rsidR="004065A4" w:rsidRPr="009B635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poskinga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1997 m. Klaipėdos turizmo mokykla, ketvirtos kategorijos virėjo ir konditerio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2005 m. Klaipėdos verslo ir technologijų kolegija, technologo profesinė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2011 m. KTU, mokytojo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V18V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F2223F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F22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Aivaras</w:t>
            </w:r>
            <w:proofErr w:type="spellEnd"/>
            <w:r w:rsidRPr="00F22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F22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Preikšaitis</w:t>
            </w:r>
            <w:proofErr w:type="spellEnd"/>
          </w:p>
          <w:p w:rsidR="004065A4" w:rsidRPr="00F8325B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lastRenderedPageBreak/>
              <w:t>Aivaras.Preiksaitis@gmail.com</w:t>
            </w:r>
          </w:p>
        </w:tc>
        <w:tc>
          <w:tcPr>
            <w:tcW w:w="3967" w:type="dxa"/>
          </w:tcPr>
          <w:p w:rsidR="004065A4" w:rsidRPr="00F2223F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lastRenderedPageBreak/>
              <w:t xml:space="preserve">2013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Universitetas,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bakalauro kvalifikacinis laipsnis, Kūno kultūra ir sporto pedagogika.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Profesijos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mokytojas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Fizinio pajėgumo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testavimas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Netradicinis fizinis aktyvumas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rPr>
          <w:trHeight w:val="329"/>
        </w:trPr>
        <w:tc>
          <w:tcPr>
            <w:tcW w:w="3402" w:type="dxa"/>
          </w:tcPr>
          <w:p w:rsidR="004065A4" w:rsidRPr="006F7178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F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 xml:space="preserve">Ilona </w:t>
            </w:r>
            <w:proofErr w:type="spellStart"/>
            <w:r w:rsidRPr="006F7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Stasiulienė</w:t>
            </w:r>
            <w:proofErr w:type="spellEnd"/>
          </w:p>
          <w:p w:rsidR="004065A4" w:rsidRPr="006F7178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il.stasiuliene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1993 m. KTU, kvalifikacinis diplomuoto inžinieriaus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Konditerių ir virėjų praktinis mokymas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K19V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K19T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6A00B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Angelija</w:t>
            </w:r>
            <w:proofErr w:type="spellEnd"/>
            <w:r w:rsidRPr="006A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0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Šapalienė</w:t>
            </w:r>
            <w:proofErr w:type="spellEnd"/>
          </w:p>
          <w:p w:rsidR="004065A4" w:rsidRPr="006A00B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angelija.sapaliene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1981 m. Kauno A.Sniečkaus  politechnikos institutas.</w:t>
            </w:r>
          </w:p>
        </w:tc>
        <w:tc>
          <w:tcPr>
            <w:tcW w:w="1561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  <w:hideMark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V17V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EB24E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B2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Eglė </w:t>
            </w:r>
            <w:proofErr w:type="spellStart"/>
            <w:r w:rsidRPr="00EB24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Tutlienė</w:t>
            </w:r>
            <w:proofErr w:type="spellEnd"/>
          </w:p>
          <w:p w:rsidR="004065A4" w:rsidRPr="00EB24E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egle.tutliene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2000 m. KU, vadybos bakalauro kvalifikacinis laipsnis.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2007 m. KU, mokytojo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Ekonomika ir verslo pagrindai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Finansų analizė 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Banko paslaugų rinkodara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S19V</w:t>
            </w:r>
          </w:p>
        </w:tc>
      </w:tr>
      <w:tr w:rsidR="004065A4" w:rsidRPr="00742E81" w:rsidTr="004065A4">
        <w:tc>
          <w:tcPr>
            <w:tcW w:w="3402" w:type="dxa"/>
          </w:tcPr>
          <w:p w:rsidR="004065A4" w:rsidRPr="00B3395C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33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Edita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Urbutienė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editadaniute@gmail.com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Klaipėdos turizmo mokykla, virėjo, padavėjo, viešbučių ir kelionių agentūrų darbuotojo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2010 m. edukologijos bakalauro kvalifikacinis laipsnis. 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B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Virėjų praktinis mokymas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7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A7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Vaitiekienė</w:t>
            </w:r>
            <w:proofErr w:type="spellEnd"/>
          </w:p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virvait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1984 m. Vilniaus kooperacijos technikumas, prekių žinovo kvalifikacija.</w:t>
            </w:r>
          </w:p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1991 m. Gomelio kooperacijos institutas, ne maisto prekių prekybos organizavimas.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2001 m. KTU, profesijos diplomuoto mokytojo kvalifikacija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II-oji vadybinė kategorija</w:t>
            </w:r>
          </w:p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Prekybos profesijos mokytoja metodininkė </w:t>
            </w: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sauga ir sveikata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A765C9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Variakojienė</w:t>
            </w:r>
            <w:proofErr w:type="spellEnd"/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Lietuvos kūno kultūros akademija, sporto bakalauro kvalifikacinis laipsnis, mokytojo profesinė kvalifikacija.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2006 m. Lietuvos kūno kultūros akademija, sporto magistro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kvalifikacinis laipsnis.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0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Judesio ir treniruočių metodikos, sporto klubo veiklos organizavimo metodika.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Rosita Visockienė</w:t>
            </w:r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rositavisockiene@gmail.com</w:t>
            </w:r>
          </w:p>
          <w:p w:rsidR="004065A4" w:rsidRPr="00A4242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2009 m. Kauno kolegija, chemijos inžinerijos profesinio bakalauro kvalifikacinis laipsnis ir technologo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Pr="000C756E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C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Gitana </w:t>
            </w:r>
            <w:proofErr w:type="spellStart"/>
            <w:r w:rsidRPr="000C75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Vidmantienė</w:t>
            </w:r>
            <w:proofErr w:type="spellEnd"/>
          </w:p>
          <w:p w:rsidR="004065A4" w:rsidRPr="000C756E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s.gita30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2004 m. Klaipėdos turizmo mokykla, maitinimo įmonės vadybininko kvalifikacija.</w:t>
            </w:r>
          </w:p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2010 m. socialinio darbo bakalauro kvalifikacinis laipsnis ir socialinio darbuotojo profesinė kvalifikacija.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Vyresnioji profesijos mokytoja</w:t>
            </w:r>
          </w:p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Pr="00742E81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Pr="00742E81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RPr="00742E81" w:rsidTr="004065A4">
        <w:tc>
          <w:tcPr>
            <w:tcW w:w="3402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Agnė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Timienė</w:t>
            </w:r>
            <w:proofErr w:type="spellEnd"/>
          </w:p>
          <w:p w:rsidR="004065A4" w:rsidRPr="00265B12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agnyt.z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@gmail.com</w:t>
            </w:r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2016 m. Vilniaus universitetas,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kineziterapijos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bakalauro laipsnis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kineziterapeuto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kvalifikacija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9" w:type="dxa"/>
          </w:tcPr>
          <w:p w:rsidR="004065A4" w:rsidRDefault="004065A4" w:rsidP="004065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Tikslinės atostogos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4065A4" w:rsidTr="004065A4">
        <w:tc>
          <w:tcPr>
            <w:tcW w:w="3402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Tomas </w:t>
            </w:r>
            <w:proofErr w:type="spellStart"/>
            <w:r w:rsidRPr="00C13CC4">
              <w:rPr>
                <w:rFonts w:ascii="Times New Roman" w:hAnsi="Times New Roman" w:cs="Times New Roman"/>
                <w:b/>
                <w:sz w:val="24"/>
                <w:szCs w:val="24"/>
              </w:rPr>
              <w:t>Tupalskis</w:t>
            </w:r>
            <w:proofErr w:type="spellEnd"/>
          </w:p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Tomas.Tupalskis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967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CC4">
              <w:rPr>
                <w:rFonts w:ascii="Times New Roman" w:hAnsi="Times New Roman" w:cs="Times New Roman"/>
                <w:sz w:val="24"/>
                <w:szCs w:val="24"/>
              </w:rPr>
              <w:t>2013 m. Klaipėdos Universitetas, bakalauro kvalifikacinis laipsnis, Kūno kultūra ir sporto pedagogika.</w:t>
            </w:r>
          </w:p>
        </w:tc>
        <w:tc>
          <w:tcPr>
            <w:tcW w:w="1561" w:type="dxa"/>
          </w:tcPr>
          <w:p w:rsidR="004065A4" w:rsidRPr="00C13CC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mokytojas</w:t>
            </w:r>
          </w:p>
        </w:tc>
        <w:tc>
          <w:tcPr>
            <w:tcW w:w="2859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ir treniruočių metodikos, sporto klubo veiklos organizavimo metodika.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S18V</w:t>
            </w:r>
          </w:p>
        </w:tc>
      </w:tr>
      <w:tr w:rsidR="004065A4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Steponaitis</w:t>
            </w:r>
            <w:proofErr w:type="spellEnd"/>
          </w:p>
        </w:tc>
        <w:tc>
          <w:tcPr>
            <w:tcW w:w="3967" w:type="dxa"/>
          </w:tcPr>
          <w:p w:rsidR="004065A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Klaipėdos universitetas, sporto pedagogikos bakalauro kvalifikacinis laipsnis</w:t>
            </w:r>
          </w:p>
          <w:p w:rsidR="004065A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Klaipėdos universitetas, pedagogikos magistras</w:t>
            </w:r>
          </w:p>
        </w:tc>
        <w:tc>
          <w:tcPr>
            <w:tcW w:w="1561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859" w:type="dxa"/>
          </w:tcPr>
          <w:p w:rsidR="004065A4" w:rsidRPr="00C13CC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Judesio ir treniruočių metodikos, sporto klubo veiklos organizavimo metodika.</w:t>
            </w: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A4" w:rsidTr="004065A4">
        <w:tc>
          <w:tcPr>
            <w:tcW w:w="3402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Reda </w:t>
            </w:r>
            <w:proofErr w:type="spellStart"/>
            <w:r w:rsidRPr="00AD0634">
              <w:rPr>
                <w:rFonts w:ascii="Times New Roman" w:hAnsi="Times New Roman" w:cs="Times New Roman"/>
                <w:b/>
                <w:sz w:val="24"/>
                <w:szCs w:val="24"/>
              </w:rPr>
              <w:t>Saukantienė</w:t>
            </w:r>
            <w:proofErr w:type="spellEnd"/>
          </w:p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rredule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3967" w:type="dxa"/>
          </w:tcPr>
          <w:p w:rsidR="004065A4" w:rsidRPr="00AD0634" w:rsidRDefault="004065A4" w:rsidP="004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m. Klaipėdos universitetas, Matematikos bakalauro kvalifikacinis laipsnis.</w:t>
            </w:r>
          </w:p>
        </w:tc>
        <w:tc>
          <w:tcPr>
            <w:tcW w:w="1561" w:type="dxa"/>
          </w:tcPr>
          <w:p w:rsidR="004065A4" w:rsidRPr="00AD0634" w:rsidRDefault="004065A4" w:rsidP="004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Profesijos mokytoja</w:t>
            </w:r>
          </w:p>
        </w:tc>
        <w:tc>
          <w:tcPr>
            <w:tcW w:w="2859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4065A4" w:rsidRDefault="004065A4" w:rsidP="0040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K18</w:t>
            </w:r>
          </w:p>
        </w:tc>
      </w:tr>
    </w:tbl>
    <w:p w:rsidR="003F40F1" w:rsidRPr="00E96429" w:rsidRDefault="003F40F1" w:rsidP="003F4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258" w:rsidRDefault="00C10258"/>
    <w:sectPr w:rsidR="00C10258" w:rsidSect="00E96429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1D" w:rsidRDefault="0094331D" w:rsidP="00D851E7">
      <w:pPr>
        <w:spacing w:after="0" w:line="240" w:lineRule="auto"/>
      </w:pPr>
      <w:r>
        <w:separator/>
      </w:r>
    </w:p>
  </w:endnote>
  <w:endnote w:type="continuationSeparator" w:id="0">
    <w:p w:rsidR="0094331D" w:rsidRDefault="0094331D" w:rsidP="00D8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1D" w:rsidRDefault="0094331D" w:rsidP="00D851E7">
      <w:pPr>
        <w:spacing w:after="0" w:line="240" w:lineRule="auto"/>
      </w:pPr>
      <w:r>
        <w:separator/>
      </w:r>
    </w:p>
  </w:footnote>
  <w:footnote w:type="continuationSeparator" w:id="0">
    <w:p w:rsidR="0094331D" w:rsidRDefault="0094331D" w:rsidP="00D85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1"/>
    <w:rsid w:val="000052E1"/>
    <w:rsid w:val="000169C9"/>
    <w:rsid w:val="00024114"/>
    <w:rsid w:val="0003242F"/>
    <w:rsid w:val="00041105"/>
    <w:rsid w:val="000541CE"/>
    <w:rsid w:val="00075B57"/>
    <w:rsid w:val="000764CE"/>
    <w:rsid w:val="00083ABE"/>
    <w:rsid w:val="000918DB"/>
    <w:rsid w:val="00096113"/>
    <w:rsid w:val="000A23D5"/>
    <w:rsid w:val="000B1482"/>
    <w:rsid w:val="000C756E"/>
    <w:rsid w:val="000D742F"/>
    <w:rsid w:val="000E2126"/>
    <w:rsid w:val="000E4AFD"/>
    <w:rsid w:val="000E7F28"/>
    <w:rsid w:val="00121E57"/>
    <w:rsid w:val="00162873"/>
    <w:rsid w:val="0017038A"/>
    <w:rsid w:val="001B1B1B"/>
    <w:rsid w:val="001B7F55"/>
    <w:rsid w:val="001D0ABE"/>
    <w:rsid w:val="001E727C"/>
    <w:rsid w:val="001F695E"/>
    <w:rsid w:val="00223E87"/>
    <w:rsid w:val="00225CC8"/>
    <w:rsid w:val="00233B63"/>
    <w:rsid w:val="002369D6"/>
    <w:rsid w:val="00265B12"/>
    <w:rsid w:val="00274C4D"/>
    <w:rsid w:val="002849E7"/>
    <w:rsid w:val="00285A06"/>
    <w:rsid w:val="00296C39"/>
    <w:rsid w:val="002D2D93"/>
    <w:rsid w:val="002E038F"/>
    <w:rsid w:val="002E1FDE"/>
    <w:rsid w:val="002E5053"/>
    <w:rsid w:val="002F5DFC"/>
    <w:rsid w:val="002F6E55"/>
    <w:rsid w:val="0031184C"/>
    <w:rsid w:val="00315B8C"/>
    <w:rsid w:val="0033697A"/>
    <w:rsid w:val="00343AC7"/>
    <w:rsid w:val="00355B51"/>
    <w:rsid w:val="00357C16"/>
    <w:rsid w:val="00372DD1"/>
    <w:rsid w:val="00382C44"/>
    <w:rsid w:val="0038605E"/>
    <w:rsid w:val="00394FC7"/>
    <w:rsid w:val="003A6C4C"/>
    <w:rsid w:val="003B2690"/>
    <w:rsid w:val="003D25D2"/>
    <w:rsid w:val="003F025A"/>
    <w:rsid w:val="003F40F1"/>
    <w:rsid w:val="00400DD7"/>
    <w:rsid w:val="0040439E"/>
    <w:rsid w:val="004065A4"/>
    <w:rsid w:val="00423CD5"/>
    <w:rsid w:val="004448F0"/>
    <w:rsid w:val="00446EE3"/>
    <w:rsid w:val="0045254A"/>
    <w:rsid w:val="00456521"/>
    <w:rsid w:val="00464A84"/>
    <w:rsid w:val="00467851"/>
    <w:rsid w:val="0048221D"/>
    <w:rsid w:val="00486175"/>
    <w:rsid w:val="004865C9"/>
    <w:rsid w:val="00486C12"/>
    <w:rsid w:val="00491C69"/>
    <w:rsid w:val="00492FDB"/>
    <w:rsid w:val="004A2016"/>
    <w:rsid w:val="004A34A5"/>
    <w:rsid w:val="004B219E"/>
    <w:rsid w:val="004B4BE5"/>
    <w:rsid w:val="004C0F67"/>
    <w:rsid w:val="004D2731"/>
    <w:rsid w:val="004D4767"/>
    <w:rsid w:val="004F30D7"/>
    <w:rsid w:val="00532281"/>
    <w:rsid w:val="00534E6F"/>
    <w:rsid w:val="00537BAC"/>
    <w:rsid w:val="00554362"/>
    <w:rsid w:val="0056554B"/>
    <w:rsid w:val="005655B9"/>
    <w:rsid w:val="005658A1"/>
    <w:rsid w:val="00567F67"/>
    <w:rsid w:val="00571280"/>
    <w:rsid w:val="00571D87"/>
    <w:rsid w:val="00576373"/>
    <w:rsid w:val="00577406"/>
    <w:rsid w:val="005832D5"/>
    <w:rsid w:val="00586400"/>
    <w:rsid w:val="00590D83"/>
    <w:rsid w:val="00592BD0"/>
    <w:rsid w:val="00596128"/>
    <w:rsid w:val="005A77C7"/>
    <w:rsid w:val="005B1EB7"/>
    <w:rsid w:val="005B6400"/>
    <w:rsid w:val="005C6BD7"/>
    <w:rsid w:val="005F7C7D"/>
    <w:rsid w:val="006112E6"/>
    <w:rsid w:val="00613D2B"/>
    <w:rsid w:val="00615D9A"/>
    <w:rsid w:val="00621B3C"/>
    <w:rsid w:val="0063298A"/>
    <w:rsid w:val="00633798"/>
    <w:rsid w:val="00657DE0"/>
    <w:rsid w:val="00681EA6"/>
    <w:rsid w:val="0068313F"/>
    <w:rsid w:val="00694819"/>
    <w:rsid w:val="006A00B4"/>
    <w:rsid w:val="006B7B4A"/>
    <w:rsid w:val="006C3832"/>
    <w:rsid w:val="006D4CE0"/>
    <w:rsid w:val="006E42D9"/>
    <w:rsid w:val="006E48D4"/>
    <w:rsid w:val="006F7178"/>
    <w:rsid w:val="00703F8B"/>
    <w:rsid w:val="00711800"/>
    <w:rsid w:val="00722802"/>
    <w:rsid w:val="00726B41"/>
    <w:rsid w:val="00735615"/>
    <w:rsid w:val="007624EF"/>
    <w:rsid w:val="00792784"/>
    <w:rsid w:val="00794C92"/>
    <w:rsid w:val="007A1FB8"/>
    <w:rsid w:val="007A7176"/>
    <w:rsid w:val="007B7CB8"/>
    <w:rsid w:val="007C64DA"/>
    <w:rsid w:val="007D0553"/>
    <w:rsid w:val="007D2F17"/>
    <w:rsid w:val="007D482A"/>
    <w:rsid w:val="007D49C7"/>
    <w:rsid w:val="007E1E41"/>
    <w:rsid w:val="007F1B81"/>
    <w:rsid w:val="00804030"/>
    <w:rsid w:val="00805623"/>
    <w:rsid w:val="008063E7"/>
    <w:rsid w:val="00807194"/>
    <w:rsid w:val="00832AFF"/>
    <w:rsid w:val="00835839"/>
    <w:rsid w:val="008557E6"/>
    <w:rsid w:val="00875F78"/>
    <w:rsid w:val="00881047"/>
    <w:rsid w:val="00884E24"/>
    <w:rsid w:val="00893C70"/>
    <w:rsid w:val="008A2109"/>
    <w:rsid w:val="008B5E66"/>
    <w:rsid w:val="008C10E2"/>
    <w:rsid w:val="008C20DC"/>
    <w:rsid w:val="008C51A1"/>
    <w:rsid w:val="008D62F0"/>
    <w:rsid w:val="008E3840"/>
    <w:rsid w:val="008F34D1"/>
    <w:rsid w:val="00934496"/>
    <w:rsid w:val="009414BB"/>
    <w:rsid w:val="0094331D"/>
    <w:rsid w:val="0095470E"/>
    <w:rsid w:val="009577CE"/>
    <w:rsid w:val="00957D7A"/>
    <w:rsid w:val="0096025E"/>
    <w:rsid w:val="00972523"/>
    <w:rsid w:val="0098008F"/>
    <w:rsid w:val="0098469C"/>
    <w:rsid w:val="00985E2D"/>
    <w:rsid w:val="00992482"/>
    <w:rsid w:val="00997F33"/>
    <w:rsid w:val="009B6351"/>
    <w:rsid w:val="009B7427"/>
    <w:rsid w:val="009C0AFC"/>
    <w:rsid w:val="009D602C"/>
    <w:rsid w:val="009D7013"/>
    <w:rsid w:val="009F173F"/>
    <w:rsid w:val="00A107AE"/>
    <w:rsid w:val="00A20B95"/>
    <w:rsid w:val="00A42422"/>
    <w:rsid w:val="00A463FE"/>
    <w:rsid w:val="00A549A3"/>
    <w:rsid w:val="00A60651"/>
    <w:rsid w:val="00A64EA4"/>
    <w:rsid w:val="00A6792F"/>
    <w:rsid w:val="00A765C9"/>
    <w:rsid w:val="00A80FE0"/>
    <w:rsid w:val="00AA2D2B"/>
    <w:rsid w:val="00AA5452"/>
    <w:rsid w:val="00AD0634"/>
    <w:rsid w:val="00AD7E40"/>
    <w:rsid w:val="00AE5BF8"/>
    <w:rsid w:val="00AF0A6F"/>
    <w:rsid w:val="00AF21A9"/>
    <w:rsid w:val="00AF56CD"/>
    <w:rsid w:val="00B00CA4"/>
    <w:rsid w:val="00B11829"/>
    <w:rsid w:val="00B3395C"/>
    <w:rsid w:val="00B33B2F"/>
    <w:rsid w:val="00B41A6E"/>
    <w:rsid w:val="00B50886"/>
    <w:rsid w:val="00B5573B"/>
    <w:rsid w:val="00B832E6"/>
    <w:rsid w:val="00B934EA"/>
    <w:rsid w:val="00BA39C0"/>
    <w:rsid w:val="00BB325F"/>
    <w:rsid w:val="00BC26F0"/>
    <w:rsid w:val="00BC32BB"/>
    <w:rsid w:val="00BC54B4"/>
    <w:rsid w:val="00BC5EF3"/>
    <w:rsid w:val="00BE3FEA"/>
    <w:rsid w:val="00BE5885"/>
    <w:rsid w:val="00BF0E53"/>
    <w:rsid w:val="00BF7A4E"/>
    <w:rsid w:val="00C10258"/>
    <w:rsid w:val="00C13CC4"/>
    <w:rsid w:val="00C14234"/>
    <w:rsid w:val="00C224E2"/>
    <w:rsid w:val="00C4595C"/>
    <w:rsid w:val="00C45D18"/>
    <w:rsid w:val="00C47B8F"/>
    <w:rsid w:val="00C56202"/>
    <w:rsid w:val="00C56258"/>
    <w:rsid w:val="00C706DC"/>
    <w:rsid w:val="00C86703"/>
    <w:rsid w:val="00CA5D2B"/>
    <w:rsid w:val="00CB50C7"/>
    <w:rsid w:val="00CD5402"/>
    <w:rsid w:val="00CE7069"/>
    <w:rsid w:val="00D04FA0"/>
    <w:rsid w:val="00D06CBF"/>
    <w:rsid w:val="00D12E58"/>
    <w:rsid w:val="00D1387C"/>
    <w:rsid w:val="00D15877"/>
    <w:rsid w:val="00D2113B"/>
    <w:rsid w:val="00D36C05"/>
    <w:rsid w:val="00D43F49"/>
    <w:rsid w:val="00D748AE"/>
    <w:rsid w:val="00D8127C"/>
    <w:rsid w:val="00D851E7"/>
    <w:rsid w:val="00D864CC"/>
    <w:rsid w:val="00DB49B6"/>
    <w:rsid w:val="00DC0EC8"/>
    <w:rsid w:val="00E12A10"/>
    <w:rsid w:val="00E13165"/>
    <w:rsid w:val="00E25488"/>
    <w:rsid w:val="00E40955"/>
    <w:rsid w:val="00E50FD2"/>
    <w:rsid w:val="00E55E76"/>
    <w:rsid w:val="00E82E6A"/>
    <w:rsid w:val="00E8419A"/>
    <w:rsid w:val="00E857F3"/>
    <w:rsid w:val="00E94042"/>
    <w:rsid w:val="00E97085"/>
    <w:rsid w:val="00EA2DA5"/>
    <w:rsid w:val="00EA72CF"/>
    <w:rsid w:val="00EB24E9"/>
    <w:rsid w:val="00EB7FAF"/>
    <w:rsid w:val="00EC4B12"/>
    <w:rsid w:val="00EF5DF3"/>
    <w:rsid w:val="00EF6D73"/>
    <w:rsid w:val="00F03AE0"/>
    <w:rsid w:val="00F03EC4"/>
    <w:rsid w:val="00F2223F"/>
    <w:rsid w:val="00F268FA"/>
    <w:rsid w:val="00F3314F"/>
    <w:rsid w:val="00F45819"/>
    <w:rsid w:val="00F50AB3"/>
    <w:rsid w:val="00F52B10"/>
    <w:rsid w:val="00F62EF4"/>
    <w:rsid w:val="00F642E5"/>
    <w:rsid w:val="00F6627E"/>
    <w:rsid w:val="00F669B2"/>
    <w:rsid w:val="00F8325B"/>
    <w:rsid w:val="00FD1E8B"/>
    <w:rsid w:val="00FE3237"/>
    <w:rsid w:val="00FE7916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0F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2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1E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1E7"/>
    <w:rPr>
      <w:lang w:val="lt-LT"/>
    </w:rPr>
  </w:style>
  <w:style w:type="table" w:styleId="Lentelstinklelis">
    <w:name w:val="Table Grid"/>
    <w:basedOn w:val="prastojilentel"/>
    <w:uiPriority w:val="59"/>
    <w:rsid w:val="00C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40F1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2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1E7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85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1E7"/>
    <w:rPr>
      <w:lang w:val="lt-LT"/>
    </w:rPr>
  </w:style>
  <w:style w:type="table" w:styleId="Lentelstinklelis">
    <w:name w:val="Table Grid"/>
    <w:basedOn w:val="prastojilentel"/>
    <w:uiPriority w:val="59"/>
    <w:rsid w:val="00C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C3A7-281E-4782-9AB4-64450CE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6503</Words>
  <Characters>3708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turizmo mokykla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</dc:creator>
  <cp:lastModifiedBy>Indre</cp:lastModifiedBy>
  <cp:revision>10</cp:revision>
  <dcterms:created xsi:type="dcterms:W3CDTF">2016-12-12T08:40:00Z</dcterms:created>
  <dcterms:modified xsi:type="dcterms:W3CDTF">2020-02-21T07:57:00Z</dcterms:modified>
</cp:coreProperties>
</file>